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F7D44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C32DB1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F4312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D756F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F4312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2718D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87667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2F4312"/>
    <w:rsid w:val="00324F5D"/>
    <w:rsid w:val="00352A81"/>
    <w:rsid w:val="00385220"/>
    <w:rsid w:val="0038655B"/>
    <w:rsid w:val="003B1D17"/>
    <w:rsid w:val="003B5053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7F7D44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2DB1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FD4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2021-02-08T10:32:00Z</dcterms:modified>
</cp:coreProperties>
</file>