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</w:t>
      </w:r>
      <w:r w:rsidR="00624E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4EF5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B2F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2021-02-04T10:36:00Z</dcterms:modified>
</cp:coreProperties>
</file>